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4B92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EBBF647" w14:textId="2DF1C60A" w:rsidR="007502FE" w:rsidRDefault="00000000">
      <w:pPr>
        <w:pStyle w:val="Title"/>
        <w:spacing w:line="254" w:lineRule="auto"/>
      </w:pPr>
      <w:bookmarkStart w:id="0" w:name="_Hlk130220665"/>
      <w:r>
        <w:rPr>
          <w:color w:val="000066"/>
        </w:rPr>
        <w:t xml:space="preserve">Summit Campus </w:t>
      </w:r>
      <w:bookmarkEnd w:id="0"/>
      <w:r>
        <w:rPr>
          <w:color w:val="000066"/>
        </w:rPr>
        <w:t>Application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FB9225" wp14:editId="692273C6">
            <wp:simplePos x="0" y="0"/>
            <wp:positionH relativeFrom="column">
              <wp:posOffset>5059103</wp:posOffset>
            </wp:positionH>
            <wp:positionV relativeFrom="paragraph">
              <wp:posOffset>121655</wp:posOffset>
            </wp:positionV>
            <wp:extent cx="1177579" cy="1365309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579" cy="1365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E4049E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8"/>
          <w:szCs w:val="38"/>
        </w:rPr>
      </w:pPr>
    </w:p>
    <w:p w14:paraId="359200EF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will be considered on a rolling basis. You may submit an application concurrently with your application to a Consortium College; </w:t>
      </w:r>
      <w:r>
        <w:rPr>
          <w:b/>
          <w:color w:val="000000"/>
          <w:sz w:val="24"/>
          <w:szCs w:val="24"/>
        </w:rPr>
        <w:t>your acceptance into Summit Campus is contingent on your acceptance into college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 vocational program.</w:t>
      </w:r>
    </w:p>
    <w:p w14:paraId="3D3A9B01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sz w:val="24"/>
          <w:szCs w:val="24"/>
        </w:rPr>
      </w:pPr>
    </w:p>
    <w:p w14:paraId="0C594876" w14:textId="77777777" w:rsidR="007502FE" w:rsidRPr="00F41A24" w:rsidRDefault="007502FE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sz w:val="40"/>
          <w:szCs w:val="40"/>
        </w:rPr>
      </w:pPr>
    </w:p>
    <w:p w14:paraId="583D9B33" w14:textId="2F474C0B" w:rsidR="007502FE" w:rsidRDefault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Section 1: </w:t>
      </w:r>
      <w:r w:rsidRPr="00F41A24">
        <w:rPr>
          <w:b/>
          <w:bCs/>
          <w:color w:val="000066"/>
          <w:sz w:val="40"/>
          <w:szCs w:val="40"/>
        </w:rPr>
        <w:t>S</w:t>
      </w:r>
      <w:r>
        <w:rPr>
          <w:b/>
          <w:bCs/>
          <w:color w:val="000066"/>
          <w:sz w:val="40"/>
          <w:szCs w:val="40"/>
        </w:rPr>
        <w:t>tudent Information</w:t>
      </w:r>
    </w:p>
    <w:p w14:paraId="5D3D16BD" w14:textId="77777777" w:rsidR="00F41A24" w:rsidRPr="00F41A24" w:rsidRDefault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sz w:val="40"/>
          <w:szCs w:val="40"/>
        </w:rPr>
      </w:pPr>
    </w:p>
    <w:p w14:paraId="4E77E68B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  <w:sectPr w:rsidR="007502FE">
          <w:pgSz w:w="12240" w:h="15840"/>
          <w:pgMar w:top="780" w:right="880" w:bottom="280" w:left="90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904742D" wp14:editId="2AE99A9F">
                <wp:simplePos x="0" y="0"/>
                <wp:positionH relativeFrom="column">
                  <wp:posOffset>3340100</wp:posOffset>
                </wp:positionH>
                <wp:positionV relativeFrom="paragraph">
                  <wp:posOffset>520700</wp:posOffset>
                </wp:positionV>
                <wp:extent cx="79375" cy="123825"/>
                <wp:effectExtent l="0" t="0" r="0" b="0"/>
                <wp:wrapSquare wrapText="bothSides" distT="0" distB="0" distL="114300" distR="11430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1075" y="3722850"/>
                          <a:ext cx="69850" cy="114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0" h="114300" extrusionOk="0">
                              <a:moveTo>
                                <a:pt x="0" y="0"/>
                              </a:moveTo>
                              <a:lnTo>
                                <a:pt x="0" y="114300"/>
                              </a:lnTo>
                              <a:lnTo>
                                <a:pt x="69850" y="114300"/>
                              </a:lnTo>
                              <a:lnTo>
                                <a:pt x="698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5631F" w14:textId="77777777" w:rsidR="007502FE" w:rsidRDefault="00000000">
                            <w:pPr>
                              <w:spacing w:before="74"/>
                              <w:ind w:left="2642" w:right="2642" w:firstLine="264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SSECTION 1: STUDENT PERSONAL INFORMATION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520700</wp:posOffset>
                </wp:positionV>
                <wp:extent cx="79375" cy="123825"/>
                <wp:effectExtent b="0" l="0" r="0" t="0"/>
                <wp:wrapSquare wrapText="bothSides" distB="0" distT="0" distL="114300" distR="11430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7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D4355D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14"/>
          <w:tab w:val="left" w:pos="4564"/>
        </w:tabs>
        <w:spacing w:before="98" w:line="396" w:lineRule="auto"/>
        <w:ind w:right="38"/>
        <w:rPr>
          <w:color w:val="000000"/>
          <w:sz w:val="24"/>
          <w:szCs w:val="24"/>
        </w:rPr>
        <w:sectPr w:rsidR="007502FE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5012" w:space="435"/>
            <w:col w:w="5012" w:space="0"/>
          </w:cols>
        </w:sectPr>
      </w:pPr>
      <w:r>
        <w:rPr>
          <w:color w:val="000000"/>
          <w:sz w:val="24"/>
          <w:szCs w:val="24"/>
        </w:rPr>
        <w:t xml:space="preserve">First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Last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br w:type="column"/>
      </w:r>
      <w:r>
        <w:rPr>
          <w:color w:val="000000"/>
          <w:sz w:val="24"/>
          <w:szCs w:val="24"/>
        </w:rPr>
        <w:t xml:space="preserve">Middle Name: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Nickname:  </w:t>
      </w:r>
      <w:r>
        <w:rPr>
          <w:color w:val="000000"/>
          <w:sz w:val="24"/>
          <w:szCs w:val="24"/>
          <w:u w:val="single"/>
        </w:rPr>
        <w:t xml:space="preserve"> </w:t>
      </w:r>
    </w:p>
    <w:p w14:paraId="30102CF1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091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Permanent Address: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798F29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tabs>
          <w:tab w:val="left" w:pos="10091"/>
        </w:tabs>
        <w:rPr>
          <w:sz w:val="24"/>
          <w:szCs w:val="24"/>
          <w:u w:val="single"/>
        </w:rPr>
      </w:pPr>
    </w:p>
    <w:p w14:paraId="419E766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EDD890C" wp14:editId="73DF6F8B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4914265" cy="12700"/>
                <wp:effectExtent l="0" t="0" r="0" b="0"/>
                <wp:wrapTopAndBottom distT="0" distB="0"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368" y="3779365"/>
                          <a:ext cx="4914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14265" h="1270" extrusionOk="0">
                              <a:moveTo>
                                <a:pt x="0" y="0"/>
                              </a:moveTo>
                              <a:lnTo>
                                <a:pt x="1297304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2575" y="0"/>
                              </a:lnTo>
                              <a:moveTo>
                                <a:pt x="2823845" y="0"/>
                              </a:moveTo>
                              <a:lnTo>
                                <a:pt x="3049270" y="0"/>
                              </a:lnTo>
                              <a:moveTo>
                                <a:pt x="3050540" y="0"/>
                              </a:moveTo>
                              <a:lnTo>
                                <a:pt x="4347845" y="0"/>
                              </a:lnTo>
                              <a:moveTo>
                                <a:pt x="4349115" y="0"/>
                              </a:moveTo>
                              <a:lnTo>
                                <a:pt x="4574540" y="0"/>
                              </a:lnTo>
                              <a:moveTo>
                                <a:pt x="4575810" y="0"/>
                              </a:moveTo>
                              <a:lnTo>
                                <a:pt x="491426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4914265" cy="12700"/>
                <wp:effectExtent b="0" l="0" r="0" t="0"/>
                <wp:wrapTopAndBottom distB="0" distT="0"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2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31EDAA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tabs>
          <w:tab w:val="left" w:pos="2644"/>
          <w:tab w:val="left" w:pos="4658"/>
          <w:tab w:val="left" w:pos="5133"/>
          <w:tab w:val="left" w:pos="7007"/>
          <w:tab w:val="left" w:pos="9947"/>
        </w:tabs>
        <w:spacing w:before="100"/>
        <w:ind w:left="107"/>
        <w:rPr>
          <w:sz w:val="24"/>
          <w:szCs w:val="24"/>
        </w:rPr>
      </w:pPr>
    </w:p>
    <w:p w14:paraId="51778A31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44"/>
          <w:tab w:val="left" w:pos="4658"/>
          <w:tab w:val="left" w:pos="5133"/>
          <w:tab w:val="left" w:pos="7007"/>
          <w:tab w:val="left" w:pos="9947"/>
        </w:tabs>
        <w:spacing w:before="100"/>
        <w:ind w:left="107"/>
        <w:rPr>
          <w:color w:val="000000"/>
          <w:sz w:val="24"/>
          <w:szCs w:val="24"/>
        </w:rPr>
        <w:sectPr w:rsidR="007502FE">
          <w:type w:val="continuous"/>
          <w:pgSz w:w="12240" w:h="15840"/>
          <w:pgMar w:top="780" w:right="880" w:bottom="280" w:left="900" w:header="720" w:footer="720" w:gutter="0"/>
          <w:cols w:space="720"/>
        </w:sectPr>
      </w:pPr>
      <w:r>
        <w:rPr>
          <w:color w:val="000000"/>
          <w:sz w:val="24"/>
          <w:szCs w:val="24"/>
        </w:rPr>
        <w:t xml:space="preserve">Home Telephone: </w:t>
      </w:r>
      <w:r>
        <w:rPr>
          <w:color w:val="000000"/>
          <w:sz w:val="24"/>
          <w:szCs w:val="24"/>
          <w:u w:val="single"/>
        </w:rPr>
        <w:t>(</w:t>
      </w:r>
      <w:r>
        <w:rPr>
          <w:color w:val="000000"/>
          <w:sz w:val="24"/>
          <w:szCs w:val="24"/>
          <w:u w:val="single"/>
        </w:rPr>
        <w:tab/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       Cell Phone:</w:t>
      </w:r>
      <w:r>
        <w:rPr>
          <w:color w:val="000000"/>
          <w:sz w:val="24"/>
          <w:szCs w:val="24"/>
          <w:u w:val="single"/>
        </w:rPr>
        <w:t xml:space="preserve"> (</w:t>
      </w:r>
      <w:r>
        <w:rPr>
          <w:color w:val="000000"/>
          <w:sz w:val="24"/>
          <w:szCs w:val="24"/>
          <w:u w:val="single"/>
        </w:rPr>
        <w:tab/>
        <w:t xml:space="preserve">   </w:t>
      </w:r>
      <w:proofErr w:type="gramStart"/>
      <w:r>
        <w:rPr>
          <w:color w:val="000000"/>
          <w:sz w:val="24"/>
          <w:szCs w:val="24"/>
          <w:u w:val="single"/>
        </w:rPr>
        <w:t xml:space="preserve">  )</w:t>
      </w:r>
      <w:proofErr w:type="gramEnd"/>
    </w:p>
    <w:p w14:paraId="71FD6851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91"/>
          <w:tab w:val="left" w:pos="3122"/>
          <w:tab w:val="left" w:pos="4555"/>
        </w:tabs>
        <w:spacing w:before="182" w:line="396" w:lineRule="auto"/>
        <w:ind w:right="3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Date of Birth: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Email: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2197E88F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91"/>
          <w:tab w:val="left" w:pos="3122"/>
          <w:tab w:val="left" w:pos="4555"/>
        </w:tabs>
        <w:spacing w:before="182" w:line="396" w:lineRule="auto"/>
        <w:ind w:right="38"/>
        <w:rPr>
          <w:color w:val="000000"/>
          <w:sz w:val="24"/>
          <w:szCs w:val="24"/>
        </w:rPr>
        <w:sectPr w:rsidR="007502FE">
          <w:type w:val="continuous"/>
          <w:pgSz w:w="12240" w:h="15840"/>
          <w:pgMar w:top="780" w:right="880" w:bottom="280" w:left="900" w:header="720" w:footer="720" w:gutter="0"/>
          <w:cols w:num="2" w:space="720" w:equalWidth="0">
            <w:col w:w="5008" w:space="444"/>
            <w:col w:w="5008" w:space="0"/>
          </w:cols>
        </w:sectPr>
      </w:pPr>
      <w:r>
        <w:rPr>
          <w:color w:val="000000"/>
          <w:sz w:val="24"/>
          <w:szCs w:val="24"/>
        </w:rPr>
        <w:t xml:space="preserve">Identified Gender: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             Preferred Pronouns:</w:t>
      </w:r>
    </w:p>
    <w:p w14:paraId="5BC1769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291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Consortium College(s) that you have applied to: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7F0358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DC70DB2" wp14:editId="38655C93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438900" cy="12700"/>
                <wp:effectExtent l="0" t="0" r="0" b="0"/>
                <wp:wrapTopAndBottom distT="0" distB="0"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98050" y="3779365"/>
                          <a:ext cx="6438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1270" extrusionOk="0">
                              <a:moveTo>
                                <a:pt x="0" y="0"/>
                              </a:moveTo>
                              <a:lnTo>
                                <a:pt x="1296670" y="0"/>
                              </a:lnTo>
                              <a:moveTo>
                                <a:pt x="1298575" y="0"/>
                              </a:moveTo>
                              <a:lnTo>
                                <a:pt x="1524000" y="0"/>
                              </a:lnTo>
                              <a:moveTo>
                                <a:pt x="1525270" y="0"/>
                              </a:moveTo>
                              <a:lnTo>
                                <a:pt x="2821940" y="0"/>
                              </a:lnTo>
                              <a:moveTo>
                                <a:pt x="2823210" y="0"/>
                              </a:moveTo>
                              <a:lnTo>
                                <a:pt x="3049270" y="0"/>
                              </a:lnTo>
                              <a:moveTo>
                                <a:pt x="3050540" y="0"/>
                              </a:moveTo>
                              <a:lnTo>
                                <a:pt x="4347210" y="0"/>
                              </a:lnTo>
                              <a:moveTo>
                                <a:pt x="4348480" y="0"/>
                              </a:moveTo>
                              <a:lnTo>
                                <a:pt x="4574540" y="0"/>
                              </a:lnTo>
                              <a:moveTo>
                                <a:pt x="4575810" y="0"/>
                              </a:moveTo>
                              <a:lnTo>
                                <a:pt x="5872480" y="0"/>
                              </a:lnTo>
                              <a:moveTo>
                                <a:pt x="5873750" y="0"/>
                              </a:moveTo>
                              <a:lnTo>
                                <a:pt x="6099810" y="0"/>
                              </a:lnTo>
                              <a:moveTo>
                                <a:pt x="6101080" y="0"/>
                              </a:moveTo>
                              <a:lnTo>
                                <a:pt x="64389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438900" cy="12700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419936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  <w:u w:val="single"/>
        </w:rPr>
      </w:pPr>
    </w:p>
    <w:p w14:paraId="009F966C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6"/>
          <w:szCs w:val="6"/>
        </w:rPr>
      </w:pPr>
    </w:p>
    <w:p w14:paraId="055A4CA2" w14:textId="1FA981DD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769"/>
          <w:tab w:val="left" w:pos="9959"/>
          <w:tab w:val="left" w:pos="10312"/>
        </w:tabs>
        <w:spacing w:before="100" w:line="396" w:lineRule="auto"/>
        <w:ind w:left="107" w:right="1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that you are attending (including </w:t>
      </w:r>
      <w:r w:rsidR="00F41A24">
        <w:rPr>
          <w:color w:val="000000"/>
          <w:sz w:val="24"/>
          <w:szCs w:val="24"/>
        </w:rPr>
        <w:t xml:space="preserve">location) 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Primary Diagnosis: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IEP or 504?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43A9A72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569"/>
          <w:tab w:val="left" w:pos="7223"/>
        </w:tabs>
        <w:spacing w:before="5"/>
        <w:ind w:lef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English your first language? 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>No,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is my first language</w:t>
      </w:r>
      <w:r>
        <w:br w:type="page"/>
      </w:r>
    </w:p>
    <w:p w14:paraId="07440A93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tabs>
          <w:tab w:val="left" w:pos="4569"/>
          <w:tab w:val="left" w:pos="7223"/>
        </w:tabs>
        <w:spacing w:before="5"/>
        <w:ind w:left="107"/>
        <w:rPr>
          <w:sz w:val="24"/>
          <w:szCs w:val="24"/>
        </w:rPr>
      </w:pPr>
    </w:p>
    <w:p w14:paraId="58566711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DB515B4" w14:textId="7BF56879" w:rsidR="00F41A24" w:rsidRDefault="00F41A24" w:rsidP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Section </w:t>
      </w:r>
      <w:r>
        <w:rPr>
          <w:b/>
          <w:bCs/>
          <w:color w:val="000066"/>
          <w:sz w:val="40"/>
          <w:szCs w:val="40"/>
        </w:rPr>
        <w:t>2</w:t>
      </w:r>
      <w:r>
        <w:rPr>
          <w:b/>
          <w:bCs/>
          <w:color w:val="000066"/>
          <w:sz w:val="40"/>
          <w:szCs w:val="40"/>
        </w:rPr>
        <w:t xml:space="preserve">: </w:t>
      </w:r>
      <w:r>
        <w:rPr>
          <w:b/>
          <w:bCs/>
          <w:color w:val="000066"/>
          <w:sz w:val="40"/>
          <w:szCs w:val="40"/>
        </w:rPr>
        <w:t>Family</w:t>
      </w:r>
      <w:r>
        <w:rPr>
          <w:b/>
          <w:bCs/>
          <w:color w:val="000066"/>
          <w:sz w:val="40"/>
          <w:szCs w:val="40"/>
        </w:rPr>
        <w:t xml:space="preserve"> Information</w:t>
      </w:r>
    </w:p>
    <w:p w14:paraId="0AA6FB15" w14:textId="42FB1BF6" w:rsidR="00F41A24" w:rsidRDefault="00F41A24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24"/>
          <w:szCs w:val="24"/>
        </w:rPr>
      </w:pPr>
    </w:p>
    <w:p w14:paraId="366C8336" w14:textId="77777777" w:rsidR="00F41A24" w:rsidRDefault="00F41A24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color w:val="000000"/>
          <w:sz w:val="24"/>
          <w:szCs w:val="24"/>
        </w:rPr>
      </w:pPr>
    </w:p>
    <w:tbl>
      <w:tblPr>
        <w:tblStyle w:val="a"/>
        <w:tblW w:w="1021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1980"/>
        <w:gridCol w:w="4279"/>
      </w:tblGrid>
      <w:tr w:rsidR="007502FE" w14:paraId="49C6B895" w14:textId="77777777">
        <w:trPr>
          <w:trHeight w:val="280"/>
        </w:trPr>
        <w:tc>
          <w:tcPr>
            <w:tcW w:w="3955" w:type="dxa"/>
          </w:tcPr>
          <w:p w14:paraId="3A7CD7AA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1/Guardian</w:t>
            </w:r>
          </w:p>
        </w:tc>
        <w:tc>
          <w:tcPr>
            <w:tcW w:w="1980" w:type="dxa"/>
          </w:tcPr>
          <w:p w14:paraId="626A6F92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</w:tcPr>
          <w:p w14:paraId="28471393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 2/ Guardian</w:t>
            </w:r>
          </w:p>
        </w:tc>
      </w:tr>
      <w:tr w:rsidR="007502FE" w14:paraId="639EE731" w14:textId="77777777">
        <w:trPr>
          <w:trHeight w:val="563"/>
        </w:trPr>
        <w:tc>
          <w:tcPr>
            <w:tcW w:w="3955" w:type="dxa"/>
          </w:tcPr>
          <w:p w14:paraId="67A3FF39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831868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1"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4279" w:type="dxa"/>
          </w:tcPr>
          <w:p w14:paraId="554C1A6F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2FE" w14:paraId="48B967AC" w14:textId="77777777">
        <w:trPr>
          <w:trHeight w:val="561"/>
        </w:trPr>
        <w:tc>
          <w:tcPr>
            <w:tcW w:w="3955" w:type="dxa"/>
          </w:tcPr>
          <w:p w14:paraId="62183EF5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341605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0" w:right="2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4279" w:type="dxa"/>
          </w:tcPr>
          <w:p w14:paraId="043D8F91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2FE" w14:paraId="36CC81A4" w14:textId="77777777">
        <w:trPr>
          <w:trHeight w:val="563"/>
        </w:trPr>
        <w:tc>
          <w:tcPr>
            <w:tcW w:w="3955" w:type="dxa"/>
          </w:tcPr>
          <w:p w14:paraId="0BCAFB98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229BFD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21" w:right="2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4279" w:type="dxa"/>
          </w:tcPr>
          <w:p w14:paraId="1BC6DB01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2FE" w14:paraId="5BBADE5D" w14:textId="77777777">
        <w:trPr>
          <w:trHeight w:val="563"/>
        </w:trPr>
        <w:tc>
          <w:tcPr>
            <w:tcW w:w="3955" w:type="dxa"/>
          </w:tcPr>
          <w:p w14:paraId="5E9646F8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2D827E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1" w:right="2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4279" w:type="dxa"/>
          </w:tcPr>
          <w:p w14:paraId="5AF3F2EA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2FE" w14:paraId="58EA3AB8" w14:textId="77777777">
        <w:trPr>
          <w:trHeight w:val="561"/>
        </w:trPr>
        <w:tc>
          <w:tcPr>
            <w:tcW w:w="3955" w:type="dxa"/>
          </w:tcPr>
          <w:p w14:paraId="2AF16A15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7F685F" w14:textId="77777777" w:rsidR="007502F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21" w:right="2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4279" w:type="dxa"/>
          </w:tcPr>
          <w:p w14:paraId="54D3B597" w14:textId="77777777" w:rsidR="007502FE" w:rsidRDefault="00750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DB8F05" w14:textId="77777777" w:rsidR="007502FE" w:rsidRDefault="0075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0A750D" w14:textId="77777777" w:rsidR="007502FE" w:rsidRDefault="0075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96370" w14:textId="77777777" w:rsidR="007502FE" w:rsidRDefault="0075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A8B94C" w14:textId="77777777" w:rsidR="007502FE" w:rsidRDefault="007502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96AF5" w14:textId="097D77C3" w:rsidR="007502FE" w:rsidRDefault="00000000">
      <w:pPr>
        <w:tabs>
          <w:tab w:val="left" w:pos="9686"/>
        </w:tabs>
        <w:spacing w:before="84" w:line="396" w:lineRule="auto"/>
        <w:ind w:right="76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502FE">
          <w:type w:val="continuous"/>
          <w:pgSz w:w="12240" w:h="15840"/>
          <w:pgMar w:top="780" w:right="880" w:bottom="280" w:left="900" w:header="720" w:footer="720" w:gutter="0"/>
          <w:cols w:space="720"/>
        </w:sectPr>
      </w:pPr>
      <w:r>
        <w:rPr>
          <w:sz w:val="24"/>
          <w:szCs w:val="24"/>
        </w:rPr>
        <w:t xml:space="preserve">If parents are divorced, who has legal custody of </w:t>
      </w:r>
      <w:r w:rsidR="00F41A24">
        <w:rPr>
          <w:sz w:val="24"/>
          <w:szCs w:val="24"/>
        </w:rPr>
        <w:t>students</w:t>
      </w:r>
      <w:r>
        <w:rPr>
          <w:sz w:val="24"/>
          <w:szCs w:val="24"/>
        </w:rPr>
        <w:t xml:space="preserve">?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With whom does the student live?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Who has financial responsibility for an applicant's education?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4E90462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86"/>
        </w:tabs>
        <w:spacing w:before="84" w:line="396" w:lineRule="auto"/>
        <w:ind w:right="7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lastRenderedPageBreak/>
        <w:t xml:space="preserve"> </w:t>
      </w:r>
    </w:p>
    <w:p w14:paraId="6A59F319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BB2ED8" w14:textId="3633E72B" w:rsidR="00F41A24" w:rsidRDefault="00F41A24" w:rsidP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Section </w:t>
      </w:r>
      <w:r>
        <w:rPr>
          <w:b/>
          <w:bCs/>
          <w:color w:val="000066"/>
          <w:sz w:val="40"/>
          <w:szCs w:val="40"/>
        </w:rPr>
        <w:t>3</w:t>
      </w:r>
      <w:r>
        <w:rPr>
          <w:b/>
          <w:bCs/>
          <w:color w:val="000066"/>
          <w:sz w:val="40"/>
          <w:szCs w:val="40"/>
        </w:rPr>
        <w:t xml:space="preserve">: </w:t>
      </w:r>
      <w:r>
        <w:rPr>
          <w:b/>
          <w:bCs/>
          <w:color w:val="000066"/>
          <w:sz w:val="40"/>
          <w:szCs w:val="40"/>
        </w:rPr>
        <w:t>Student Preferences</w:t>
      </w:r>
    </w:p>
    <w:p w14:paraId="17CFFB93" w14:textId="2D6836C1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6"/>
          <w:szCs w:val="16"/>
        </w:rPr>
      </w:pPr>
    </w:p>
    <w:p w14:paraId="20F2E2B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6"/>
          <w:szCs w:val="6"/>
        </w:rPr>
      </w:pPr>
    </w:p>
    <w:p w14:paraId="20EF3AD4" w14:textId="7318D1F3" w:rsidR="007502FE" w:rsidRDefault="00000000" w:rsidP="00F41A24">
      <w:pPr>
        <w:pBdr>
          <w:top w:val="nil"/>
          <w:left w:val="nil"/>
          <w:bottom w:val="nil"/>
          <w:right w:val="nil"/>
          <w:between w:val="nil"/>
        </w:pBdr>
        <w:spacing w:before="10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rooms at Summit </w:t>
      </w:r>
      <w:r>
        <w:rPr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are either single or double occupancy. Accurate information is essential to make the best placement decision. This section must be filled out by the student only.</w:t>
      </w:r>
    </w:p>
    <w:p w14:paraId="14B09609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45"/>
          <w:tab w:val="left" w:pos="5147"/>
          <w:tab w:val="left" w:pos="5409"/>
          <w:tab w:val="left" w:pos="6311"/>
        </w:tabs>
        <w:spacing w:before="170" w:line="391" w:lineRule="auto"/>
        <w:ind w:left="107" w:right="3550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Anticipated College Start Date: _______________________</w:t>
      </w:r>
    </w:p>
    <w:p w14:paraId="55788187" w14:textId="330D199D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45"/>
          <w:tab w:val="left" w:pos="5147"/>
          <w:tab w:val="left" w:pos="5409"/>
          <w:tab w:val="left" w:pos="6311"/>
        </w:tabs>
        <w:spacing w:before="170" w:line="391" w:lineRule="auto"/>
        <w:ind w:left="107" w:right="35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you ever lived away from home </w:t>
      </w:r>
      <w:r w:rsidR="00F41A24">
        <w:rPr>
          <w:color w:val="000000"/>
          <w:sz w:val="24"/>
          <w:szCs w:val="24"/>
        </w:rPr>
        <w:t>before?</w:t>
      </w:r>
      <w:r w:rsidR="00F41A24">
        <w:rPr>
          <w:rFonts w:ascii="MS Gothic" w:eastAsia="MS Gothic" w:hAnsi="MS Gothic" w:cs="MS Gothic"/>
          <w:color w:val="000000"/>
          <w:sz w:val="24"/>
          <w:szCs w:val="24"/>
        </w:rPr>
        <w:t xml:space="preserve"> ☐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YES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 xml:space="preserve">NO </w:t>
      </w:r>
    </w:p>
    <w:p w14:paraId="0B0E02F8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245"/>
          <w:tab w:val="left" w:pos="5147"/>
          <w:tab w:val="left" w:pos="5409"/>
          <w:tab w:val="left" w:pos="6311"/>
        </w:tabs>
        <w:spacing w:before="170" w:line="391" w:lineRule="auto"/>
        <w:ind w:left="107" w:right="35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you ever lived with a roommate?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>NO</w:t>
      </w:r>
    </w:p>
    <w:p w14:paraId="33949F4A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ind w:lef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 you envision your </w:t>
      </w:r>
      <w:r>
        <w:rPr>
          <w:sz w:val="24"/>
          <w:szCs w:val="24"/>
        </w:rPr>
        <w:t>room's atmosphere</w:t>
      </w:r>
      <w:r>
        <w:rPr>
          <w:color w:val="000000"/>
          <w:sz w:val="24"/>
          <w:szCs w:val="24"/>
        </w:rPr>
        <w:t>?</w:t>
      </w:r>
    </w:p>
    <w:p w14:paraId="67AFA06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ind w:left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>I like to keep my room neat</w:t>
      </w:r>
    </w:p>
    <w:p w14:paraId="57A8F33E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5196"/>
          <w:tab w:val="left" w:pos="7307"/>
        </w:tabs>
        <w:spacing w:before="43"/>
        <w:ind w:right="75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I</w:t>
      </w:r>
      <w:proofErr w:type="gramEnd"/>
      <w:r>
        <w:rPr>
          <w:color w:val="000000"/>
          <w:sz w:val="24"/>
          <w:szCs w:val="24"/>
        </w:rPr>
        <w:t xml:space="preserve"> have a difficult time keeping my room neat</w:t>
      </w:r>
    </w:p>
    <w:p w14:paraId="07888657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5196"/>
          <w:tab w:val="left" w:pos="7307"/>
        </w:tabs>
        <w:spacing w:before="43"/>
        <w:ind w:right="759"/>
        <w:rPr>
          <w:sz w:val="24"/>
          <w:szCs w:val="24"/>
        </w:rPr>
      </w:pPr>
    </w:p>
    <w:p w14:paraId="1B9671E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5196"/>
          <w:tab w:val="left" w:pos="7307"/>
        </w:tabs>
        <w:spacing w:before="43"/>
        <w:ind w:right="75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If you had an 8 am class the next day, </w:t>
      </w:r>
      <w:r>
        <w:rPr>
          <w:sz w:val="24"/>
          <w:szCs w:val="24"/>
        </w:rPr>
        <w:t>when would you go to bed?</w:t>
      </w:r>
    </w:p>
    <w:p w14:paraId="759C6A87" w14:textId="77777777" w:rsidR="007502FE" w:rsidRDefault="00000000">
      <w:pPr>
        <w:tabs>
          <w:tab w:val="left" w:pos="4850"/>
          <w:tab w:val="left" w:pos="5196"/>
          <w:tab w:val="left" w:pos="7307"/>
        </w:tabs>
        <w:spacing w:before="43"/>
        <w:ind w:left="108" w:right="759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 xml:space="preserve">Before 11 pm                </w:t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After 11 pm</w:t>
      </w:r>
    </w:p>
    <w:p w14:paraId="0CAFC56A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5196"/>
          <w:tab w:val="left" w:pos="7307"/>
        </w:tabs>
        <w:spacing w:before="43"/>
        <w:ind w:left="108" w:right="7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E353D76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50"/>
          <w:tab w:val="left" w:pos="5196"/>
          <w:tab w:val="left" w:pos="7307"/>
        </w:tabs>
        <w:spacing w:before="43"/>
        <w:ind w:left="108" w:right="7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do you envision your working on school assignments? (</w:t>
      </w:r>
      <w:proofErr w:type="gramStart"/>
      <w:r>
        <w:rPr>
          <w:color w:val="000000"/>
          <w:sz w:val="24"/>
          <w:szCs w:val="24"/>
        </w:rPr>
        <w:t>check</w:t>
      </w:r>
      <w:proofErr w:type="gramEnd"/>
      <w:r>
        <w:rPr>
          <w:color w:val="000000"/>
          <w:sz w:val="24"/>
          <w:szCs w:val="24"/>
        </w:rPr>
        <w:t xml:space="preserve"> all that apply)</w:t>
      </w:r>
    </w:p>
    <w:p w14:paraId="6B83BC6B" w14:textId="77777777" w:rsidR="007502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  <w:tab w:val="left" w:pos="2839"/>
        </w:tabs>
        <w:spacing w:before="185"/>
        <w:ind w:hanging="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my room</w:t>
      </w:r>
      <w:r>
        <w:rPr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 xml:space="preserve">☐ </w:t>
      </w:r>
      <w:r>
        <w:rPr>
          <w:color w:val="000000"/>
          <w:sz w:val="24"/>
          <w:szCs w:val="24"/>
        </w:rPr>
        <w:t xml:space="preserve">In a study room in the dorm </w:t>
      </w:r>
      <w:sdt>
        <w:sdtPr>
          <w:tag w:val="goog_rdk_0"/>
          <w:id w:val="735058742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 xml:space="preserve">☐ </w:t>
          </w:r>
        </w:sdtContent>
      </w:sdt>
      <w:r>
        <w:rPr>
          <w:color w:val="000000"/>
          <w:sz w:val="24"/>
          <w:szCs w:val="24"/>
        </w:rPr>
        <w:t>In the library</w:t>
      </w:r>
    </w:p>
    <w:p w14:paraId="37E04BEF" w14:textId="77777777" w:rsidR="007502F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  <w:tab w:val="left" w:pos="8339"/>
        </w:tabs>
        <w:spacing w:before="33"/>
        <w:ind w:hanging="3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another location (please list)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32CDDB6E" w14:textId="77777777" w:rsidR="007502FE" w:rsidRDefault="007502FE">
      <w:pPr>
        <w:tabs>
          <w:tab w:val="left" w:pos="1280"/>
          <w:tab w:val="left" w:pos="8339"/>
        </w:tabs>
        <w:rPr>
          <w:sz w:val="24"/>
          <w:szCs w:val="24"/>
        </w:rPr>
      </w:pPr>
    </w:p>
    <w:p w14:paraId="1E67C901" w14:textId="77777777" w:rsidR="007502FE" w:rsidRDefault="00000000">
      <w:pPr>
        <w:tabs>
          <w:tab w:val="left" w:pos="1280"/>
          <w:tab w:val="left" w:pos="8339"/>
        </w:tabs>
      </w:pPr>
      <w:r>
        <w:rPr>
          <w:sz w:val="24"/>
          <w:szCs w:val="24"/>
        </w:rPr>
        <w:t xml:space="preserve">  Do you have any special dietary restrictions, needs or allergies?        </w:t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NO</w:t>
      </w:r>
    </w:p>
    <w:p w14:paraId="0E96EE21" w14:textId="77777777" w:rsidR="007502FE" w:rsidRDefault="007502FE">
      <w:pPr>
        <w:tabs>
          <w:tab w:val="left" w:pos="1280"/>
          <w:tab w:val="left" w:pos="8339"/>
        </w:tabs>
      </w:pPr>
    </w:p>
    <w:p w14:paraId="4F3A1565" w14:textId="77777777" w:rsidR="007502FE" w:rsidRDefault="00000000">
      <w:pPr>
        <w:tabs>
          <w:tab w:val="left" w:pos="1280"/>
          <w:tab w:val="left" w:pos="8339"/>
        </w:tabs>
        <w:rPr>
          <w:sz w:val="24"/>
          <w:szCs w:val="24"/>
        </w:rPr>
      </w:pPr>
      <w:r>
        <w:rPr>
          <w:sz w:val="24"/>
          <w:szCs w:val="24"/>
        </w:rPr>
        <w:t>If yes, please briefly explain. _______________________________________________</w:t>
      </w:r>
    </w:p>
    <w:p w14:paraId="0253A062" w14:textId="42972440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B567AF9" w14:textId="1F8E81D4" w:rsidR="00F41A24" w:rsidRDefault="00F41A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28204A" w14:textId="261C512B" w:rsidR="00F41A24" w:rsidRDefault="00F41A24" w:rsidP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Section </w:t>
      </w:r>
      <w:r>
        <w:rPr>
          <w:b/>
          <w:bCs/>
          <w:color w:val="000066"/>
          <w:sz w:val="40"/>
          <w:szCs w:val="40"/>
        </w:rPr>
        <w:t>4</w:t>
      </w:r>
      <w:r>
        <w:rPr>
          <w:b/>
          <w:bCs/>
          <w:color w:val="000066"/>
          <w:sz w:val="40"/>
          <w:szCs w:val="40"/>
        </w:rPr>
        <w:t xml:space="preserve">: Student </w:t>
      </w:r>
      <w:r>
        <w:rPr>
          <w:b/>
          <w:bCs/>
          <w:color w:val="000066"/>
          <w:sz w:val="40"/>
          <w:szCs w:val="40"/>
        </w:rPr>
        <w:t>Statements</w:t>
      </w:r>
    </w:p>
    <w:p w14:paraId="39176467" w14:textId="51739AB5" w:rsidR="00F41A24" w:rsidRDefault="00F41A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03030B" w14:textId="1D98AF6A" w:rsidR="00F41A24" w:rsidRDefault="00F41A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8E3700" w14:textId="77777777" w:rsidR="00F41A24" w:rsidRDefault="00F41A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3C772A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I am interested in living at the Summit Campus because: </w:t>
      </w:r>
    </w:p>
    <w:p w14:paraId="73B45C8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</w:p>
    <w:p w14:paraId="694D8DF6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5F4C131F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</w:p>
    <w:p w14:paraId="048676AA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35830889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EEB531F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 I am most excited about going to college because:</w:t>
      </w:r>
    </w:p>
    <w:p w14:paraId="24E0C6EC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</w:p>
    <w:p w14:paraId="5E3C0C8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40BA3545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29A6CCF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</w:p>
    <w:p w14:paraId="394D2BBF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94237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I am most nervous about going to college because:</w:t>
      </w:r>
    </w:p>
    <w:p w14:paraId="2E216758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86700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0A840327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799D6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25982EAB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431D14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 My personal strengths are:</w:t>
      </w:r>
    </w:p>
    <w:p w14:paraId="5BBF62A1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37969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6798684E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</w:p>
    <w:p w14:paraId="5CE66F8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0F522754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BB7058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My academic challenges are:</w:t>
      </w:r>
    </w:p>
    <w:p w14:paraId="7AD1CDF6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D74915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271B8811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3FBB0E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35F801D8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6B9BAE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401E60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My academic strengths are: </w:t>
      </w:r>
    </w:p>
    <w:p w14:paraId="5BDA439B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607F60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14037F9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416A30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19939A18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8B3859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FD9FE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I will require assistance with:</w:t>
      </w:r>
    </w:p>
    <w:p w14:paraId="15ED08AA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7212C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504694BC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</w:p>
    <w:p w14:paraId="3EC4DE9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219C2F15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C7058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0DA4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I do not like when other people:</w:t>
      </w:r>
    </w:p>
    <w:p w14:paraId="3BB71615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D704B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48DD89B9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F9478F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773B327B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0C8A80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Something that you would like the Summit Campus to know about you:</w:t>
      </w:r>
    </w:p>
    <w:p w14:paraId="3D2A270B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28A2F8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5300D2FE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AB3E60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</w:t>
      </w:r>
    </w:p>
    <w:p w14:paraId="0184DC7E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  <w:r>
        <w:br w:type="page"/>
      </w:r>
    </w:p>
    <w:p w14:paraId="610B8BAA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ind w:firstLine="107"/>
        <w:rPr>
          <w:sz w:val="24"/>
          <w:szCs w:val="24"/>
        </w:rPr>
      </w:pPr>
    </w:p>
    <w:p w14:paraId="12F9D3F3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44D265" w14:textId="2B489518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 Participating in the Summit Campus program requires that residents accept individualized support in the areas of academics, </w:t>
      </w:r>
      <w:r w:rsidR="00F41A24">
        <w:rPr>
          <w:color w:val="000000"/>
          <w:sz w:val="24"/>
          <w:szCs w:val="24"/>
        </w:rPr>
        <w:t>socialization,</w:t>
      </w:r>
      <w:r>
        <w:rPr>
          <w:color w:val="000000"/>
          <w:sz w:val="24"/>
          <w:szCs w:val="24"/>
        </w:rPr>
        <w:t xml:space="preserve"> and independent living skills. How comfortable are you when talking about or receiving support for an </w:t>
      </w:r>
      <w:proofErr w:type="gramStart"/>
      <w:r>
        <w:rPr>
          <w:color w:val="000000"/>
          <w:sz w:val="24"/>
          <w:szCs w:val="24"/>
        </w:rPr>
        <w:t>Autism Spectrum Disorder</w:t>
      </w:r>
      <w:proofErr w:type="gramEnd"/>
      <w:r>
        <w:rPr>
          <w:color w:val="000000"/>
          <w:sz w:val="24"/>
          <w:szCs w:val="24"/>
        </w:rPr>
        <w:t>?</w:t>
      </w:r>
    </w:p>
    <w:p w14:paraId="0C481A4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23CD82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Very Uncomfortable</w:t>
      </w:r>
    </w:p>
    <w:p w14:paraId="098FE04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Somewhat Uncomfortable</w:t>
      </w:r>
    </w:p>
    <w:p w14:paraId="6F9BB46B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Comfortable</w:t>
      </w:r>
    </w:p>
    <w:p w14:paraId="436568A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Somewhat Comfortable</w:t>
      </w:r>
    </w:p>
    <w:p w14:paraId="246CAB35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Very Comfortable</w:t>
      </w:r>
    </w:p>
    <w:p w14:paraId="77F0D03D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MS Mincho" w:eastAsia="MS Mincho" w:hAnsi="MS Mincho" w:cs="MS Mincho"/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Other: __________________________________</w:t>
      </w:r>
    </w:p>
    <w:p w14:paraId="6C71B901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D35D8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11. Has there ever been disciplinary action taken against you: at school, resulting in either a suspension or expulsion? Outside of school, resulting in any criminal charges being filed? *</w:t>
      </w:r>
    </w:p>
    <w:p w14:paraId="04B7581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8BA1FC1" w14:textId="3BF69226" w:rsidR="007502FE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Yes        </w:t>
      </w:r>
      <w:r w:rsidR="00F41A24">
        <w:rPr>
          <w:rFonts w:ascii="MS Gothic" w:eastAsia="MS Gothic" w:hAnsi="MS Gothic" w:cs="MS Gothic"/>
          <w:sz w:val="24"/>
          <w:szCs w:val="24"/>
        </w:rPr>
        <w:t>☐</w:t>
      </w:r>
      <w:r w:rsidR="00F41A24">
        <w:rPr>
          <w:sz w:val="24"/>
          <w:szCs w:val="24"/>
        </w:rPr>
        <w:t xml:space="preserve"> No</w:t>
      </w:r>
    </w:p>
    <w:p w14:paraId="6760DC98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9FB96E1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If yes, please explain the disciplinary action taken in detail as well as provide a time frame of the event. </w:t>
      </w:r>
    </w:p>
    <w:p w14:paraId="13D7D92F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AB39054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14:paraId="35B4BF75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221B648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14:paraId="125ACCA3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695305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* Failure to disclose any information regarding conduct or disciplinary actions can result in dismissal from the Summit Campus residence. </w:t>
      </w:r>
    </w:p>
    <w:p w14:paraId="23A2BD70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4A2444" w14:textId="11C3ECD3" w:rsidR="007502FE" w:rsidRDefault="00F41A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0"/>
          <w:szCs w:val="10"/>
        </w:rPr>
      </w:pPr>
      <w:r>
        <w:rPr>
          <w:sz w:val="10"/>
          <w:szCs w:val="10"/>
        </w:rPr>
        <w:t xml:space="preserve">   </w:t>
      </w:r>
    </w:p>
    <w:p w14:paraId="3D991580" w14:textId="4A6A15D7" w:rsidR="00F41A24" w:rsidRDefault="00F41A24" w:rsidP="00F41A24">
      <w:pPr>
        <w:pBdr>
          <w:top w:val="nil"/>
          <w:left w:val="nil"/>
          <w:bottom w:val="nil"/>
          <w:right w:val="nil"/>
          <w:between w:val="nil"/>
        </w:pBdr>
        <w:ind w:left="107" w:right="3274"/>
        <w:rPr>
          <w:b/>
          <w:bCs/>
          <w:color w:val="000066"/>
          <w:sz w:val="40"/>
          <w:szCs w:val="40"/>
        </w:rPr>
      </w:pPr>
      <w:r>
        <w:rPr>
          <w:b/>
          <w:bCs/>
          <w:color w:val="000066"/>
          <w:sz w:val="40"/>
          <w:szCs w:val="40"/>
        </w:rPr>
        <w:t xml:space="preserve">Section </w:t>
      </w:r>
      <w:r>
        <w:rPr>
          <w:b/>
          <w:bCs/>
          <w:color w:val="000066"/>
          <w:sz w:val="40"/>
          <w:szCs w:val="40"/>
        </w:rPr>
        <w:t>5</w:t>
      </w:r>
      <w:r>
        <w:rPr>
          <w:b/>
          <w:bCs/>
          <w:color w:val="000066"/>
          <w:sz w:val="40"/>
          <w:szCs w:val="40"/>
        </w:rPr>
        <w:t xml:space="preserve">: </w:t>
      </w:r>
      <w:r>
        <w:rPr>
          <w:b/>
          <w:bCs/>
          <w:color w:val="000066"/>
          <w:sz w:val="40"/>
          <w:szCs w:val="40"/>
        </w:rPr>
        <w:t>Authorization</w:t>
      </w:r>
    </w:p>
    <w:p w14:paraId="24611BB1" w14:textId="6543FEF2" w:rsidR="00F41A24" w:rsidRDefault="00F41A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0"/>
          <w:szCs w:val="10"/>
        </w:rPr>
      </w:pPr>
    </w:p>
    <w:p w14:paraId="7C98646D" w14:textId="77777777" w:rsidR="00F41A24" w:rsidRDefault="00F41A2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0"/>
          <w:szCs w:val="10"/>
        </w:rPr>
      </w:pPr>
    </w:p>
    <w:p w14:paraId="785E0F7A" w14:textId="77777777" w:rsidR="007502FE" w:rsidRDefault="007502F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sz w:val="10"/>
          <w:szCs w:val="10"/>
        </w:rPr>
      </w:pPr>
    </w:p>
    <w:p w14:paraId="5189536E" w14:textId="43714259" w:rsidR="007502FE" w:rsidRDefault="00000000" w:rsidP="00F41A24">
      <w:pPr>
        <w:pBdr>
          <w:top w:val="nil"/>
          <w:left w:val="nil"/>
          <w:bottom w:val="nil"/>
          <w:right w:val="nil"/>
          <w:between w:val="nil"/>
        </w:pBdr>
        <w:spacing w:before="126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Your signature acknowledges that </w:t>
      </w:r>
      <w:r w:rsidR="00F41A24">
        <w:rPr>
          <w:color w:val="000000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the above information is correct</w:t>
      </w:r>
      <w:r>
        <w:rPr>
          <w:sz w:val="24"/>
          <w:szCs w:val="24"/>
        </w:rPr>
        <w:t xml:space="preserve"> to the best of your knowledge.</w:t>
      </w:r>
    </w:p>
    <w:p w14:paraId="1C527BE7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8"/>
          <w:tab w:val="left" w:pos="10058"/>
        </w:tabs>
        <w:spacing w:before="161" w:line="396" w:lineRule="auto"/>
        <w:ind w:left="107" w:right="399"/>
        <w:rPr>
          <w:sz w:val="24"/>
          <w:szCs w:val="24"/>
        </w:rPr>
      </w:pPr>
      <w:r>
        <w:rPr>
          <w:color w:val="000000"/>
          <w:sz w:val="24"/>
          <w:szCs w:val="24"/>
        </w:rPr>
        <w:t>Signature of Applicant: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Date:</w:t>
      </w:r>
    </w:p>
    <w:p w14:paraId="236817B3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48"/>
          <w:tab w:val="left" w:pos="10058"/>
        </w:tabs>
        <w:spacing w:before="161" w:line="396" w:lineRule="auto"/>
        <w:ind w:left="107" w:right="3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Signature of Parent/Guardian: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</w:p>
    <w:p w14:paraId="6B61EC24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Please send your completed application with a non-refundable check for $50 made out to Summit Campus to:   </w:t>
      </w:r>
      <w:r>
        <w:rPr>
          <w:sz w:val="24"/>
          <w:szCs w:val="24"/>
        </w:rPr>
        <w:t xml:space="preserve">                    Summit Campus </w:t>
      </w:r>
    </w:p>
    <w:p w14:paraId="26AD112C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6" w:lineRule="auto"/>
        <w:ind w:left="107" w:right="37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>c/o Nikki Koppel</w:t>
      </w:r>
    </w:p>
    <w:p w14:paraId="587894A2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right="353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color w:val="000000"/>
          <w:sz w:val="24"/>
          <w:szCs w:val="24"/>
        </w:rPr>
        <w:t>59 William Street</w:t>
      </w:r>
    </w:p>
    <w:p w14:paraId="24EAE7EA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24"/>
        <w:ind w:right="353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>Worcester, M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01609</w:t>
      </w:r>
    </w:p>
    <w:p w14:paraId="62CFC669" w14:textId="77777777" w:rsidR="007502FE" w:rsidRDefault="00000000">
      <w:pPr>
        <w:pBdr>
          <w:top w:val="nil"/>
          <w:left w:val="nil"/>
          <w:bottom w:val="nil"/>
          <w:right w:val="nil"/>
          <w:between w:val="nil"/>
        </w:pBdr>
        <w:spacing w:before="184" w:line="259" w:lineRule="auto"/>
        <w:ind w:left="107" w:right="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Acceptance into the Residence is contingent on acceptance into </w:t>
      </w:r>
      <w:r>
        <w:rPr>
          <w:sz w:val="24"/>
          <w:szCs w:val="24"/>
        </w:rPr>
        <w:t xml:space="preserve">a college or vocational program </w:t>
      </w:r>
      <w:r>
        <w:rPr>
          <w:color w:val="000000"/>
          <w:sz w:val="24"/>
          <w:szCs w:val="24"/>
        </w:rPr>
        <w:t xml:space="preserve">and receipt of the following documentation: (1) </w:t>
      </w:r>
      <w:r>
        <w:rPr>
          <w:color w:val="2A2A2A"/>
          <w:sz w:val="24"/>
          <w:szCs w:val="24"/>
        </w:rPr>
        <w:t>A recent (within the last 3 years) Psychological or Neuro-psychological assessment report (school or private) and (2) the Current or most recent annual Individual Education Plan (IEP) or 504 Plan and reevaluation paperwork, if available</w:t>
      </w:r>
      <w:r>
        <w:rPr>
          <w:color w:val="000000"/>
          <w:sz w:val="24"/>
          <w:szCs w:val="24"/>
        </w:rPr>
        <w:t>. Once your completed application is received, we may ask you for contact information for one or two professionals that know the applicant.</w:t>
      </w:r>
    </w:p>
    <w:sectPr w:rsidR="007502FE">
      <w:pgSz w:w="12240" w:h="15840"/>
      <w:pgMar w:top="7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6E9"/>
    <w:multiLevelType w:val="multilevel"/>
    <w:tmpl w:val="B4A00B98"/>
    <w:lvl w:ilvl="0">
      <w:start w:val="1"/>
      <w:numFmt w:val="bullet"/>
      <w:lvlText w:val="☐"/>
      <w:lvlJc w:val="left"/>
      <w:pPr>
        <w:ind w:left="1279" w:hanging="345"/>
      </w:pPr>
      <w:rPr>
        <w:rFonts w:ascii="MS Gothic" w:eastAsia="MS Gothic" w:hAnsi="MS Gothic" w:cs="MS Gothic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198" w:hanging="345"/>
      </w:pPr>
    </w:lvl>
    <w:lvl w:ilvl="2">
      <w:start w:val="1"/>
      <w:numFmt w:val="bullet"/>
      <w:lvlText w:val="•"/>
      <w:lvlJc w:val="left"/>
      <w:pPr>
        <w:ind w:left="3116" w:hanging="346"/>
      </w:pPr>
    </w:lvl>
    <w:lvl w:ilvl="3">
      <w:start w:val="1"/>
      <w:numFmt w:val="bullet"/>
      <w:lvlText w:val="•"/>
      <w:lvlJc w:val="left"/>
      <w:pPr>
        <w:ind w:left="4034" w:hanging="346"/>
      </w:pPr>
    </w:lvl>
    <w:lvl w:ilvl="4">
      <w:start w:val="1"/>
      <w:numFmt w:val="bullet"/>
      <w:lvlText w:val="•"/>
      <w:lvlJc w:val="left"/>
      <w:pPr>
        <w:ind w:left="4952" w:hanging="346"/>
      </w:pPr>
    </w:lvl>
    <w:lvl w:ilvl="5">
      <w:start w:val="1"/>
      <w:numFmt w:val="bullet"/>
      <w:lvlText w:val="•"/>
      <w:lvlJc w:val="left"/>
      <w:pPr>
        <w:ind w:left="5870" w:hanging="346"/>
      </w:pPr>
    </w:lvl>
    <w:lvl w:ilvl="6">
      <w:start w:val="1"/>
      <w:numFmt w:val="bullet"/>
      <w:lvlText w:val="•"/>
      <w:lvlJc w:val="left"/>
      <w:pPr>
        <w:ind w:left="6788" w:hanging="346"/>
      </w:pPr>
    </w:lvl>
    <w:lvl w:ilvl="7">
      <w:start w:val="1"/>
      <w:numFmt w:val="bullet"/>
      <w:lvlText w:val="•"/>
      <w:lvlJc w:val="left"/>
      <w:pPr>
        <w:ind w:left="7706" w:hanging="346"/>
      </w:pPr>
    </w:lvl>
    <w:lvl w:ilvl="8">
      <w:start w:val="1"/>
      <w:numFmt w:val="bullet"/>
      <w:lvlText w:val="•"/>
      <w:lvlJc w:val="left"/>
      <w:pPr>
        <w:ind w:left="8624" w:hanging="346"/>
      </w:pPr>
    </w:lvl>
  </w:abstractNum>
  <w:num w:numId="1" w16cid:durableId="207469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FE"/>
    <w:rsid w:val="00472B68"/>
    <w:rsid w:val="007502FE"/>
    <w:rsid w:val="00F4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F9F7"/>
  <w15:docId w15:val="{CBC74942-DEEE-46C2-8E86-D7805218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85"/>
      <w:ind w:left="110" w:right="6606" w:hanging="3"/>
    </w:pPr>
    <w:rPr>
      <w:b/>
      <w:bCs/>
      <w:sz w:val="40"/>
      <w:szCs w:val="4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3"/>
      <w:ind w:left="1279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3x3Ufa3rysRTExAGHrq8kxUy5A==">AMUW2mVKAnwl+aUbpvFxHxFBKgaD8ZOiBOmeSWZckr454wT5p96SOztwwQwlRtV76FLf2N1XpbHhkDMB8JBSkwDG3iA239UPpBRW++VtU3Gf2d2w5OretvEh+ZCL2jk5O6Cyqhhu9Ot+RojJCQy9lHVLvMTNhNFjL2rAhT26rwSFkil5z+/bbf7ZXY/O/rwFaLxIVjP/2dY5g4MnRowEQwOA5iDV73NRNxJCvbJ1MrcwjcFpiPQYVYf6POQ4GdiO7p+rkOufhHdXeBCFfvUFiUzbcNkuKyD1UcIxfpYmijyG25PoNCqBCj9arxqtuVcNWxiqJcwCs7WP7kBzNQHqeaohpIOCndERBxSGQ60iwr9myt24DX/8Psadt2IW6p3LBlARLMWjHbcaQfH5mvp77m05o9XFvR2rGsuXfaPHsepSMTYiIxrrf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Gram</dc:creator>
  <cp:lastModifiedBy>McNally, Christine</cp:lastModifiedBy>
  <cp:revision>2</cp:revision>
  <dcterms:created xsi:type="dcterms:W3CDTF">2023-03-20T20:08:00Z</dcterms:created>
  <dcterms:modified xsi:type="dcterms:W3CDTF">2023-03-20T20:08:00Z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2021-06-23T00:00:00Z</vt:filetime>
  </property>
</Properties>
</file>